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B7A" w:rsidRPr="00535073" w:rsidRDefault="00C46B7A" w:rsidP="00C46B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5073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Муниципальное бюджетное дошкольное образовательное учреждение </w:t>
      </w:r>
      <w:r w:rsidR="00535073" w:rsidRPr="00535073">
        <w:rPr>
          <w:rFonts w:ascii="Times New Roman" w:hAnsi="Times New Roman" w:cs="Times New Roman"/>
          <w:b/>
          <w:i/>
          <w:iCs/>
          <w:sz w:val="32"/>
          <w:szCs w:val="32"/>
        </w:rPr>
        <w:t>–</w:t>
      </w:r>
      <w:r w:rsidRPr="00535073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 детский сад </w:t>
      </w:r>
      <w:r w:rsidR="00535073" w:rsidRPr="00535073">
        <w:rPr>
          <w:rFonts w:ascii="Times New Roman" w:hAnsi="Times New Roman" w:cs="Times New Roman"/>
          <w:b/>
          <w:i/>
          <w:iCs/>
          <w:sz w:val="32"/>
          <w:szCs w:val="32"/>
        </w:rPr>
        <w:t>комбинированного вида №18</w:t>
      </w:r>
    </w:p>
    <w:p w:rsidR="00C46B7A" w:rsidRPr="00535073" w:rsidRDefault="00C46B7A" w:rsidP="00C46B7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6B7A" w:rsidRPr="00535073" w:rsidRDefault="00C46B7A" w:rsidP="00C46B7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46B7A" w:rsidRPr="00535073" w:rsidRDefault="00C46B7A" w:rsidP="00C46B7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46B7A" w:rsidRPr="00535073" w:rsidRDefault="00C46B7A" w:rsidP="00C46B7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46B7A" w:rsidRPr="00535073" w:rsidRDefault="00C46B7A" w:rsidP="00C46B7A">
      <w:pPr>
        <w:jc w:val="center"/>
        <w:rPr>
          <w:rFonts w:ascii="Times New Roman" w:hAnsi="Times New Roman" w:cs="Times New Roman"/>
          <w:sz w:val="32"/>
          <w:szCs w:val="32"/>
        </w:rPr>
      </w:pPr>
      <w:r w:rsidRPr="00535073">
        <w:rPr>
          <w:rFonts w:ascii="Times New Roman" w:hAnsi="Times New Roman" w:cs="Times New Roman"/>
          <w:sz w:val="32"/>
          <w:szCs w:val="32"/>
        </w:rPr>
        <w:t>Конспект занятия  с использовани</w:t>
      </w:r>
      <w:r w:rsidR="00535073" w:rsidRPr="00535073">
        <w:rPr>
          <w:rFonts w:ascii="Times New Roman" w:hAnsi="Times New Roman" w:cs="Times New Roman"/>
          <w:sz w:val="32"/>
          <w:szCs w:val="32"/>
        </w:rPr>
        <w:t>ем</w:t>
      </w:r>
      <w:r w:rsidRPr="00535073">
        <w:rPr>
          <w:rFonts w:ascii="Times New Roman" w:hAnsi="Times New Roman" w:cs="Times New Roman"/>
          <w:sz w:val="32"/>
          <w:szCs w:val="32"/>
        </w:rPr>
        <w:t xml:space="preserve"> инновационных технологий во 2  младшей группе.</w:t>
      </w:r>
    </w:p>
    <w:p w:rsidR="00C46B7A" w:rsidRPr="00535073" w:rsidRDefault="00C46B7A" w:rsidP="00C46B7A">
      <w:pPr>
        <w:jc w:val="center"/>
        <w:rPr>
          <w:rFonts w:ascii="Times New Roman" w:hAnsi="Times New Roman" w:cs="Times New Roman"/>
          <w:sz w:val="32"/>
          <w:szCs w:val="32"/>
        </w:rPr>
      </w:pPr>
      <w:r w:rsidRPr="00535073">
        <w:rPr>
          <w:rFonts w:ascii="Times New Roman" w:hAnsi="Times New Roman" w:cs="Times New Roman"/>
          <w:sz w:val="32"/>
          <w:szCs w:val="32"/>
        </w:rPr>
        <w:t xml:space="preserve">Тема: « </w:t>
      </w:r>
      <w:r w:rsidR="00DC36C4">
        <w:rPr>
          <w:rFonts w:ascii="Times New Roman" w:hAnsi="Times New Roman" w:cs="Times New Roman"/>
          <w:sz w:val="32"/>
          <w:szCs w:val="32"/>
        </w:rPr>
        <w:t>День космонавтики</w:t>
      </w:r>
      <w:r w:rsidRPr="00535073">
        <w:rPr>
          <w:rFonts w:ascii="Times New Roman" w:hAnsi="Times New Roman" w:cs="Times New Roman"/>
          <w:sz w:val="32"/>
          <w:szCs w:val="32"/>
        </w:rPr>
        <w:t>».</w:t>
      </w:r>
    </w:p>
    <w:p w:rsidR="00C46B7A" w:rsidRPr="00535073" w:rsidRDefault="00C46B7A" w:rsidP="00C46B7A">
      <w:pPr>
        <w:jc w:val="center"/>
        <w:rPr>
          <w:rFonts w:ascii="Times New Roman" w:hAnsi="Times New Roman" w:cs="Times New Roman"/>
          <w:sz w:val="32"/>
          <w:szCs w:val="32"/>
        </w:rPr>
      </w:pPr>
      <w:r w:rsidRPr="00535073"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C46B7A" w:rsidRPr="00535073" w:rsidRDefault="00C46B7A" w:rsidP="00C46B7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46B7A" w:rsidRPr="00535073" w:rsidRDefault="00C46B7A" w:rsidP="00C46B7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46B7A" w:rsidRPr="00535073" w:rsidRDefault="00C46B7A" w:rsidP="00C46B7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46B7A" w:rsidRPr="00535073" w:rsidRDefault="00C46B7A" w:rsidP="00C46B7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46B7A" w:rsidRPr="00535073" w:rsidRDefault="00C46B7A" w:rsidP="00C46B7A">
      <w:pPr>
        <w:jc w:val="center"/>
        <w:rPr>
          <w:rFonts w:ascii="Times New Roman" w:hAnsi="Times New Roman" w:cs="Times New Roman"/>
          <w:sz w:val="32"/>
          <w:szCs w:val="32"/>
        </w:rPr>
      </w:pPr>
      <w:r w:rsidRPr="00535073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</w:t>
      </w:r>
      <w:r w:rsidR="00535073" w:rsidRPr="00535073">
        <w:rPr>
          <w:rFonts w:ascii="Times New Roman" w:hAnsi="Times New Roman" w:cs="Times New Roman"/>
          <w:sz w:val="32"/>
          <w:szCs w:val="32"/>
        </w:rPr>
        <w:t>Уфимцева И</w:t>
      </w:r>
      <w:r w:rsidRPr="00535073">
        <w:rPr>
          <w:rFonts w:ascii="Times New Roman" w:hAnsi="Times New Roman" w:cs="Times New Roman"/>
          <w:sz w:val="32"/>
          <w:szCs w:val="32"/>
        </w:rPr>
        <w:t>.</w:t>
      </w:r>
      <w:r w:rsidR="00535073" w:rsidRPr="00535073">
        <w:rPr>
          <w:rFonts w:ascii="Times New Roman" w:hAnsi="Times New Roman" w:cs="Times New Roman"/>
          <w:sz w:val="32"/>
          <w:szCs w:val="32"/>
        </w:rPr>
        <w:t>И.</w:t>
      </w:r>
    </w:p>
    <w:p w:rsidR="00C46B7A" w:rsidRDefault="00C46B7A" w:rsidP="00C46B7A">
      <w:pPr>
        <w:jc w:val="center"/>
        <w:rPr>
          <w:sz w:val="32"/>
          <w:szCs w:val="32"/>
        </w:rPr>
      </w:pPr>
    </w:p>
    <w:p w:rsidR="00C46B7A" w:rsidRDefault="00C46B7A" w:rsidP="00C46B7A">
      <w:pPr>
        <w:jc w:val="center"/>
        <w:rPr>
          <w:sz w:val="32"/>
          <w:szCs w:val="32"/>
        </w:rPr>
      </w:pPr>
    </w:p>
    <w:p w:rsidR="00C46B7A" w:rsidRDefault="00C46B7A" w:rsidP="00C46B7A">
      <w:pPr>
        <w:jc w:val="center"/>
        <w:rPr>
          <w:sz w:val="32"/>
          <w:szCs w:val="32"/>
        </w:rPr>
      </w:pPr>
    </w:p>
    <w:p w:rsidR="00C46B7A" w:rsidRDefault="00C46B7A" w:rsidP="00C46B7A">
      <w:pPr>
        <w:jc w:val="center"/>
        <w:rPr>
          <w:sz w:val="32"/>
          <w:szCs w:val="32"/>
        </w:rPr>
      </w:pPr>
    </w:p>
    <w:p w:rsidR="00C46B7A" w:rsidRDefault="00C46B7A" w:rsidP="00C46B7A">
      <w:pPr>
        <w:jc w:val="center"/>
        <w:rPr>
          <w:sz w:val="32"/>
          <w:szCs w:val="32"/>
        </w:rPr>
      </w:pPr>
    </w:p>
    <w:p w:rsidR="00C46B7A" w:rsidRDefault="00C46B7A" w:rsidP="00C46B7A">
      <w:pPr>
        <w:jc w:val="center"/>
        <w:rPr>
          <w:sz w:val="32"/>
          <w:szCs w:val="32"/>
        </w:rPr>
      </w:pPr>
    </w:p>
    <w:p w:rsidR="00C46B7A" w:rsidRPr="00535073" w:rsidRDefault="00535073" w:rsidP="00C46B7A">
      <w:pPr>
        <w:jc w:val="center"/>
        <w:rPr>
          <w:rFonts w:ascii="Times New Roman" w:hAnsi="Times New Roman" w:cs="Times New Roman"/>
          <w:sz w:val="24"/>
          <w:szCs w:val="32"/>
        </w:rPr>
      </w:pPr>
      <w:r w:rsidRPr="00535073">
        <w:rPr>
          <w:rFonts w:ascii="Times New Roman" w:hAnsi="Times New Roman" w:cs="Times New Roman"/>
          <w:sz w:val="24"/>
          <w:szCs w:val="32"/>
        </w:rPr>
        <w:t>г. Екатеринбург</w:t>
      </w:r>
      <w:r w:rsidRPr="00535073">
        <w:rPr>
          <w:rFonts w:ascii="Times New Roman" w:hAnsi="Times New Roman" w:cs="Times New Roman"/>
          <w:sz w:val="24"/>
          <w:szCs w:val="32"/>
        </w:rPr>
        <w:br/>
        <w:t>2024</w:t>
      </w:r>
    </w:p>
    <w:p w:rsidR="00C46B7A" w:rsidRPr="00C46B7A" w:rsidRDefault="00C46B7A" w:rsidP="00C46B7A">
      <w:pPr>
        <w:jc w:val="center"/>
        <w:rPr>
          <w:sz w:val="32"/>
          <w:szCs w:val="32"/>
        </w:rPr>
      </w:pPr>
    </w:p>
    <w:p w:rsidR="00DC36C4" w:rsidRPr="00DC36C4" w:rsidRDefault="00DC36C4" w:rsidP="00DC36C4">
      <w:pPr>
        <w:pStyle w:val="a4"/>
        <w:shd w:val="clear" w:color="auto" w:fill="FFFFFF"/>
        <w:spacing w:after="135"/>
        <w:rPr>
          <w:rFonts w:eastAsia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DC36C4">
        <w:rPr>
          <w:rFonts w:eastAsia="Times New Roman"/>
          <w:b/>
          <w:bCs/>
          <w:color w:val="333333"/>
          <w:sz w:val="28"/>
          <w:szCs w:val="28"/>
          <w:lang w:eastAsia="ru-RU"/>
        </w:rPr>
        <w:lastRenderedPageBreak/>
        <w:t>Интеграция образовательных областей:</w:t>
      </w:r>
      <w:r w:rsidRPr="00DC36C4">
        <w:rPr>
          <w:rFonts w:eastAsia="Times New Roman"/>
          <w:color w:val="333333"/>
          <w:sz w:val="28"/>
          <w:szCs w:val="28"/>
          <w:lang w:eastAsia="ru-RU"/>
        </w:rPr>
        <w:t> социально-коммуникативное, познавательное развитие, речевое развитие, художественно-эстетическое развитие, физическое развитие.</w:t>
      </w:r>
    </w:p>
    <w:p w:rsidR="00DC36C4" w:rsidRPr="00DC36C4" w:rsidRDefault="00DC36C4" w:rsidP="00DC36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Методы и приемы:</w:t>
      </w: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словесные, наглядные, практические, игровые.</w:t>
      </w:r>
    </w:p>
    <w:p w:rsidR="00DC36C4" w:rsidRPr="00DC36C4" w:rsidRDefault="00DC36C4" w:rsidP="00DC36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</w:t>
      </w: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формировать у дошкольников представление о Вселенной, звездах, космосе.</w:t>
      </w:r>
    </w:p>
    <w:p w:rsidR="00DC36C4" w:rsidRPr="00DC36C4" w:rsidRDefault="00DC36C4" w:rsidP="00DC36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Программные задачи:</w:t>
      </w:r>
    </w:p>
    <w:p w:rsidR="00DC36C4" w:rsidRPr="00DC36C4" w:rsidRDefault="00DC36C4" w:rsidP="00DC36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у детей интерес к изучению космоса;</w:t>
      </w:r>
    </w:p>
    <w:p w:rsidR="00DC36C4" w:rsidRPr="00DC36C4" w:rsidRDefault="00DC36C4" w:rsidP="00DC36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расширять знания детей о профессии космонавта;</w:t>
      </w:r>
    </w:p>
    <w:p w:rsidR="00DC36C4" w:rsidRPr="00DC36C4" w:rsidRDefault="00DC36C4" w:rsidP="00DC36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учить образовывать словосочетания;</w:t>
      </w:r>
    </w:p>
    <w:p w:rsidR="00DC36C4" w:rsidRPr="00DC36C4" w:rsidRDefault="00DC36C4" w:rsidP="00DC36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активизировать словарь дошкольников: космос, космонавт, скафандр, планеты, ракета, звезда, солнечная система;</w:t>
      </w:r>
    </w:p>
    <w:p w:rsidR="00DC36C4" w:rsidRPr="00DC36C4" w:rsidRDefault="00DC36C4" w:rsidP="00DC36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учиться сопровождать речь действиями, мимикой;</w:t>
      </w:r>
    </w:p>
    <w:p w:rsidR="00DC36C4" w:rsidRPr="00DC36C4" w:rsidRDefault="00DC36C4" w:rsidP="00DC36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крупную и мелкую моторику;</w:t>
      </w:r>
    </w:p>
    <w:p w:rsidR="00DC36C4" w:rsidRPr="00DC36C4" w:rsidRDefault="00DC36C4" w:rsidP="00DC36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продолжать учить детей произносить гласные звуки и некоторые согласные;</w:t>
      </w:r>
    </w:p>
    <w:p w:rsidR="00DC36C4" w:rsidRPr="00DC36C4" w:rsidRDefault="00DC36C4" w:rsidP="00DC36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выдержку и внимание в играх; развивать память, внимание, мышление;</w:t>
      </w:r>
    </w:p>
    <w:p w:rsidR="00DC36C4" w:rsidRPr="00DC36C4" w:rsidRDefault="00DC36C4" w:rsidP="00DC36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коммуникативные навыки, умение мыслить, рассуждать, отвечать полными ответами;</w:t>
      </w:r>
    </w:p>
    <w:p w:rsidR="00DC36C4" w:rsidRPr="00DC36C4" w:rsidRDefault="00DC36C4" w:rsidP="00DC36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тренировать зрительную память, логическое мышление, внимание, воображение, зрительное и слуховое восприятие;</w:t>
      </w:r>
    </w:p>
    <w:p w:rsidR="00DC36C4" w:rsidRPr="00DC36C4" w:rsidRDefault="00DC36C4" w:rsidP="00DC36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любовь и бережное отношение к нашему общему дому - Земле;</w:t>
      </w:r>
    </w:p>
    <w:p w:rsidR="00DC36C4" w:rsidRPr="00DC36C4" w:rsidRDefault="00DC36C4" w:rsidP="00DC36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интерес и любознательность;</w:t>
      </w:r>
    </w:p>
    <w:p w:rsidR="00DC36C4" w:rsidRPr="00DC36C4" w:rsidRDefault="00DC36C4" w:rsidP="00DC36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активизировать творческую активность и фантазию.</w:t>
      </w:r>
    </w:p>
    <w:p w:rsidR="00DC36C4" w:rsidRPr="00DC36C4" w:rsidRDefault="00DC36C4" w:rsidP="00DC36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Предварительная работа:</w:t>
      </w:r>
    </w:p>
    <w:p w:rsidR="00DC36C4" w:rsidRPr="00DC36C4" w:rsidRDefault="00DC36C4" w:rsidP="00DC36C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знакомство с космосом, планетами</w:t>
      </w: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рассматривание методического пособия «Космос»;</w:t>
      </w:r>
    </w:p>
    <w:p w:rsidR="00DC36C4" w:rsidRPr="00DC36C4" w:rsidRDefault="00DC36C4" w:rsidP="00DC36C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чтение книг о космосе:</w:t>
      </w:r>
    </w:p>
    <w:p w:rsidR="00DC36C4" w:rsidRPr="00DC36C4" w:rsidRDefault="00DC36C4" w:rsidP="00DC36C4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«Я открываю космос» А.Первушин, Издательство «Качели» 2016 г.;</w:t>
      </w:r>
    </w:p>
    <w:p w:rsidR="00DC36C4" w:rsidRPr="00DC36C4" w:rsidRDefault="00DC36C4" w:rsidP="00DC36C4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«Звездные сказки» Е.Левитан. Издательство «ФЕНИКС», 2016 г.;</w:t>
      </w:r>
    </w:p>
    <w:p w:rsidR="00DC36C4" w:rsidRPr="00DC36C4" w:rsidRDefault="00DC36C4" w:rsidP="00DC36C4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«Астрономия для умненьких детей» Е.Левитан: «Твой зеленый город-Галактика», «Длинноволосые звезды», «Камни, которые упали с неба», «Ау, инопланетяне!»;</w:t>
      </w:r>
    </w:p>
    <w:p w:rsidR="00DC36C4" w:rsidRPr="00DC36C4" w:rsidRDefault="00DC36C4" w:rsidP="00DC36C4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«История космоса» </w:t>
      </w:r>
      <w:proofErr w:type="spellStart"/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Кэтрин</w:t>
      </w:r>
      <w:proofErr w:type="spellEnd"/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Барр</w:t>
      </w:r>
      <w:proofErr w:type="spellEnd"/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Издательский дом «Самокат» 2019 г.;</w:t>
      </w:r>
    </w:p>
    <w:p w:rsidR="00DC36C4" w:rsidRPr="00DC36C4" w:rsidRDefault="00DC36C4" w:rsidP="00DC36C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рассматривание детьми иллюстраций к книгам о космосе;</w:t>
      </w:r>
    </w:p>
    <w:p w:rsidR="00DC36C4" w:rsidRPr="00DC36C4" w:rsidRDefault="00DC36C4" w:rsidP="00DC36C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загадывание загадок;</w:t>
      </w:r>
    </w:p>
    <w:p w:rsidR="00DC36C4" w:rsidRPr="00DC36C4" w:rsidRDefault="00DC36C4" w:rsidP="00DC36C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разучивание пальчиковых игр, физкультминуток;</w:t>
      </w:r>
    </w:p>
    <w:p w:rsidR="00DC36C4" w:rsidRPr="00DC36C4" w:rsidRDefault="00DC36C4" w:rsidP="00DC36C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выставка книг по теме «Космос»;</w:t>
      </w:r>
    </w:p>
    <w:p w:rsidR="00DC36C4" w:rsidRPr="00DC36C4" w:rsidRDefault="00DC36C4" w:rsidP="00DC36C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беседы;</w:t>
      </w:r>
    </w:p>
    <w:p w:rsidR="00DC36C4" w:rsidRPr="00DC36C4" w:rsidRDefault="00DC36C4" w:rsidP="00DC36C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конструирование ракет (LEGODUPLO, строитель, счетные палочки, бумага).</w:t>
      </w:r>
    </w:p>
    <w:p w:rsidR="00DC36C4" w:rsidRPr="00DC36C4" w:rsidRDefault="00DC36C4" w:rsidP="00DC36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Материалы и оборудование:</w:t>
      </w:r>
    </w:p>
    <w:p w:rsidR="00DC36C4" w:rsidRPr="00DC36C4" w:rsidRDefault="00DC36C4" w:rsidP="00DC36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иллюстрации: космонавт, скафандр, фотография Юрия Гагарина, планеты солнечной системы, звезды, созвездия;</w:t>
      </w:r>
    </w:p>
    <w:p w:rsidR="00DC36C4" w:rsidRPr="00DC36C4" w:rsidRDefault="00DC36C4" w:rsidP="00DC36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аудиозапись: «Космическая музыка» группы «</w:t>
      </w:r>
      <w:proofErr w:type="spellStart"/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Zodiac</w:t>
      </w:r>
      <w:proofErr w:type="spellEnd"/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»; «Трава у дома» </w:t>
      </w:r>
      <w:proofErr w:type="spellStart"/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В.Мигули</w:t>
      </w:r>
      <w:proofErr w:type="spellEnd"/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группа «Земляне»;</w:t>
      </w:r>
    </w:p>
    <w:p w:rsidR="00DC36C4" w:rsidRPr="00DC36C4" w:rsidRDefault="00DC36C4" w:rsidP="00DC36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оборудование для аппликации.</w:t>
      </w:r>
    </w:p>
    <w:p w:rsidR="00DC36C4" w:rsidRPr="00DC36C4" w:rsidRDefault="00DC36C4" w:rsidP="00DC36C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занятия</w:t>
      </w:r>
    </w:p>
    <w:p w:rsidR="00DC36C4" w:rsidRPr="00DC36C4" w:rsidRDefault="00DC36C4" w:rsidP="00DC36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Ребята, скоро у нас праздник </w:t>
      </w:r>
      <w:r w:rsidRPr="00DC36C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«День космонавтики»</w:t>
      </w: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этот день, 12 апреля 1961 года, человек впервые полетел в космос, имя первого космонавта - Юрий Алексеевич Гагарин. А вы хотите полететь в космос? (да). Я знаю, кто нам в этом поможет.</w:t>
      </w:r>
    </w:p>
    <w:p w:rsidR="00DC36C4" w:rsidRPr="00DC36C4" w:rsidRDefault="00DC36C4" w:rsidP="00DC36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C36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Байтик</w:t>
      </w:r>
      <w:proofErr w:type="spellEnd"/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Привет! Меня зовут </w:t>
      </w:r>
      <w:proofErr w:type="spellStart"/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Байтик</w:t>
      </w:r>
      <w:proofErr w:type="spellEnd"/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Я - робот-разведчик. Ученые дали мне задание облететь нашу солнечную систему и узнать, можно ли жить на других планетах. А может быть, где-то уже есть жизнь? Летим со мной! Я буду рассказывать вам все, что узнаю о планетах, которые ближе всего к солнцу. Подлетим к каждой. Интересно, они похожи на нашу Землю? А Луна - это планета? А как люди летают в космос? Мы узнаем с вами множество космических тайн, мне уже не терпится отправиться в путь. Вы хотите стать космонавтами? (да)</w:t>
      </w:r>
    </w:p>
    <w:p w:rsidR="00DC36C4" w:rsidRPr="00DC36C4" w:rsidRDefault="00DC36C4" w:rsidP="00DC36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Воспитатель:</w:t>
      </w: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Ребята, космонавты, какие они? (сильные, ловкие). Что мы можем сделать? (создать центр предполетной подготовки). Тогда повторяйте вместе со мной:</w:t>
      </w:r>
    </w:p>
    <w:p w:rsidR="00DC36C4" w:rsidRPr="00DC36C4" w:rsidRDefault="00DC36C4" w:rsidP="00DC36C4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Физкультминутка </w:t>
      </w:r>
      <w:r w:rsidRPr="00DC36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«Космонавт»</w:t>
      </w:r>
    </w:p>
    <w:p w:rsidR="00DC36C4" w:rsidRPr="00DC36C4" w:rsidRDefault="00DC36C4" w:rsidP="00DC36C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хочу стать космонавтом,</w:t>
      </w: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C36C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(поднять руки вверх)</w:t>
      </w: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Надеваю я скафандр, </w:t>
      </w:r>
      <w:r w:rsidRPr="00DC36C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(присесть и постепенно вставать)</w:t>
      </w: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Полечу я на ракете</w:t>
      </w: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C36C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(соединить руки над головой)</w:t>
      </w: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открою все планеты! </w:t>
      </w:r>
      <w:r w:rsidRPr="00DC36C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(обвести руками большой круг).</w:t>
      </w:r>
    </w:p>
    <w:p w:rsidR="00DC36C4" w:rsidRPr="00DC36C4" w:rsidRDefault="00DC36C4" w:rsidP="00DC36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Чтобы полететь в космос, нам нужна космическая карта.</w:t>
      </w:r>
    </w:p>
    <w:p w:rsidR="00DC36C4" w:rsidRPr="00DC36C4" w:rsidRDefault="00DC36C4" w:rsidP="00DC36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Космос</w:t>
      </w: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он какой? (</w:t>
      </w:r>
      <w:proofErr w:type="spellStart"/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Байтик</w:t>
      </w:r>
      <w:proofErr w:type="spellEnd"/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рассматривает и обсуждает с детьми солнечную систему). В центре солнечной системы находится солнце. Расскажите, ребята, какое оно?</w:t>
      </w:r>
    </w:p>
    <w:p w:rsidR="00DC36C4" w:rsidRPr="00DC36C4" w:rsidRDefault="00DC36C4" w:rsidP="00DC36C4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Лексическое упражнение (на согласование прилагательного с существительным, от которого оно зависит, в числе, роде и падеже)</w:t>
      </w:r>
    </w:p>
    <w:p w:rsidR="00DC36C4" w:rsidRPr="00DC36C4" w:rsidRDefault="00DC36C4" w:rsidP="00DC36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Солнце</w:t>
      </w: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какое? (круглое, желтое, горячее, большое);</w:t>
      </w:r>
    </w:p>
    <w:p w:rsidR="00DC36C4" w:rsidRPr="00DC36C4" w:rsidRDefault="00DC36C4" w:rsidP="00DC36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Земля</w:t>
      </w: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какая?(круглая большая, голубая);</w:t>
      </w:r>
    </w:p>
    <w:p w:rsidR="00DC36C4" w:rsidRPr="00DC36C4" w:rsidRDefault="00DC36C4" w:rsidP="00DC36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Луна</w:t>
      </w: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какая? (холодная, круглая ) и т.д.</w:t>
      </w:r>
    </w:p>
    <w:p w:rsidR="00DC36C4" w:rsidRPr="00DC36C4" w:rsidRDefault="00DC36C4" w:rsidP="00DC36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обсуждает с детьми солнечную систему, на какие планеты полетят ребята; кто там живет; что мы там будем делать, когда на эти планеты прилетим?</w:t>
      </w:r>
    </w:p>
    <w:p w:rsidR="00DC36C4" w:rsidRPr="00DC36C4" w:rsidRDefault="00DC36C4" w:rsidP="00DC36C4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Пальчиковая гимнастика: «Будем в космосе летать»</w:t>
      </w:r>
    </w:p>
    <w:p w:rsidR="00DC36C4" w:rsidRPr="00DC36C4" w:rsidRDefault="00DC36C4" w:rsidP="00DC36C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(Дети по очереди загибают пальцы одной руки, начиная с мизинца, помогая указательным пальцем другой руки)</w:t>
      </w: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1,2,3,4,5.</w:t>
      </w: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(Дети вращают кистью, которая сжата в кулак)</w:t>
      </w: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Будем в космосе летать.</w:t>
      </w: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(Дети по очереди разгибают пальцы, начиная с большого)</w:t>
      </w: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1 - комета.</w:t>
      </w: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2 - планета.</w:t>
      </w: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3 - луноход.</w:t>
      </w: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4 - звездолет.</w:t>
      </w: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5 - земля,</w:t>
      </w: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(Дети машут кистью руки, как бы прощаясь)</w:t>
      </w:r>
    </w:p>
    <w:p w:rsidR="00DC36C4" w:rsidRPr="00DC36C4" w:rsidRDefault="00DC36C4" w:rsidP="00DC36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Вас приветствуем, друзья!</w:t>
      </w:r>
    </w:p>
    <w:p w:rsidR="00DC36C4" w:rsidRPr="00DC36C4" w:rsidRDefault="00DC36C4" w:rsidP="00DC36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Байтик</w:t>
      </w:r>
      <w:proofErr w:type="spellEnd"/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(рассматривает с детьми иллюстрации книги): </w:t>
      </w:r>
      <w:r w:rsidRPr="00DC36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Космос</w:t>
      </w: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заполнен не только лишь звездами и планетами со спутниками. В нем есть галактики, туманности (гигантские скопления </w:t>
      </w:r>
      <w:r w:rsidRPr="00DC36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космической пыли</w:t>
      </w: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где рождаются звезды, и черные дыры (умершие звезды, не источающие света, и кометы (каменные глыбы с длинным светящимся хвостом, и метеориты (небольшие камни, которые падают на Землю - именно про них и говорят, что звезда упала, предлагая загадать при этом желание).</w:t>
      </w:r>
    </w:p>
    <w:p w:rsidR="00DC36C4" w:rsidRPr="00DC36C4" w:rsidRDefault="00DC36C4" w:rsidP="00DC36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Но для того, чтобы полететь, нам нужна ракета.</w:t>
      </w:r>
    </w:p>
    <w:p w:rsidR="00DC36C4" w:rsidRPr="00DC36C4" w:rsidRDefault="00DC36C4" w:rsidP="00DC36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Ракета</w:t>
      </w: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она какая? Из каких частей состоит? Какой геометрической формы эти части? (рассматривает схему ракеты на доске; дети называют круг, квадрат, треугольник)</w:t>
      </w:r>
    </w:p>
    <w:p w:rsidR="00DC36C4" w:rsidRPr="00DC36C4" w:rsidRDefault="00DC36C4" w:rsidP="00DC36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полететь в космос надо построить космический корабль. Переходим в учебный отсек космического центра. Займите свои места.</w:t>
      </w:r>
    </w:p>
    <w:p w:rsidR="00DC36C4" w:rsidRPr="00DC36C4" w:rsidRDefault="00DC36C4" w:rsidP="00DC36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(Дети садятся за столы)</w:t>
      </w:r>
    </w:p>
    <w:p w:rsidR="00DC36C4" w:rsidRPr="00DC36C4" w:rsidRDefault="00DC36C4" w:rsidP="00DC36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Что сначала? Космическое небо. Какого цвета возьмем картон? Правильно. Космос - это загадка, неизвестность, поэтому черный подойдёт лучше других цветов.</w:t>
      </w:r>
    </w:p>
    <w:p w:rsidR="00DC36C4" w:rsidRPr="00DC36C4" w:rsidRDefault="00DC36C4" w:rsidP="00DC36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Далее собираем космический корабль… Из каких частей он состоит? (Корпус и иллюминаторы ракеты).</w:t>
      </w:r>
    </w:p>
    <w:p w:rsidR="00DC36C4" w:rsidRPr="00DC36C4" w:rsidRDefault="00DC36C4" w:rsidP="00DC36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(В процессе работы воспитатель напоминает, привила наклеивания деталей, при необходимости помогает детям).</w:t>
      </w:r>
    </w:p>
    <w:p w:rsidR="00DC36C4" w:rsidRPr="00DC36C4" w:rsidRDefault="00DC36C4" w:rsidP="00DC36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Ракета собрана и приклеена. Но разве она летит? Чтобы было понятно, что мы летим в космосе, украсим космическое небо… Чем? Правильно, планетами, звёздами, кометами, «млечным путем». Космический корабль летит навстречу с неизвестностью (дети дополняют работу элементами </w:t>
      </w:r>
      <w:proofErr w:type="spellStart"/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пластилинографии</w:t>
      </w:r>
      <w:proofErr w:type="spellEnd"/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DC36C4" w:rsidRPr="00DC36C4" w:rsidRDefault="00DC36C4" w:rsidP="00DC36C4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</w:t>
      </w:r>
    </w:p>
    <w:p w:rsidR="00DC36C4" w:rsidRPr="00DC36C4" w:rsidRDefault="00DC36C4" w:rsidP="00DC36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Ребята, понравилось вам наше сегодняшнее приключение? Какие новые слова вы узнали? Помните, в какие игры мы сегодня играли? Что вам больше всего запомнилось? Построить ракету получилось у вас сразу или были какие-то трудности? А как вы думаете, если бы не было таких замечательных профессий как космонавт, астроном знали бы люди так много о космосе?</w:t>
      </w:r>
    </w:p>
    <w:p w:rsidR="00DC36C4" w:rsidRPr="00DC36C4" w:rsidRDefault="00DC36C4" w:rsidP="00DC36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Дети помещают свои работы на стенде, любуются. </w:t>
      </w:r>
      <w:proofErr w:type="spellStart"/>
      <w:r w:rsidRPr="00DC36C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Релакс</w:t>
      </w:r>
      <w:proofErr w:type="spellEnd"/>
      <w:r w:rsidRPr="00DC36C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под музыку Зодиак</w:t>
      </w: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(Дети имитируют движения космонавтов в космосе, плавно двигаются, «плывут в воздухе»)</w:t>
      </w:r>
    </w:p>
    <w:p w:rsidR="00DC36C4" w:rsidRPr="00DC36C4" w:rsidRDefault="00DC36C4" w:rsidP="00DC36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Литература</w:t>
      </w:r>
    </w:p>
    <w:p w:rsidR="00DC36C4" w:rsidRPr="00DC36C4" w:rsidRDefault="00DC36C4" w:rsidP="00DC36C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Логинова Л. Образовательное событие как инновационная технология работы с детьми 3-7 лет: Методическое пособие/ Под ред. </w:t>
      </w:r>
      <w:proofErr w:type="spellStart"/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О.А.Шиян</w:t>
      </w:r>
      <w:proofErr w:type="spellEnd"/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- М: Мозаика-Синтез, 2020</w:t>
      </w:r>
    </w:p>
    <w:p w:rsidR="00DC36C4" w:rsidRPr="00DC36C4" w:rsidRDefault="00DC36C4" w:rsidP="00DC36C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 рождения до школы. Инновационная программа дошкольного образования/ Под ред. </w:t>
      </w:r>
      <w:proofErr w:type="spellStart"/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Н.Е.Вераксы</w:t>
      </w:r>
      <w:proofErr w:type="spellEnd"/>
      <w:r w:rsidRPr="00DC3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Т.С.Комаровой, Т.М.Дорофеевой. - 6 изд. доп. - М: Мозаика-Синтез, 2020.</w:t>
      </w:r>
    </w:p>
    <w:p w:rsidR="00C638DA" w:rsidRPr="00535073" w:rsidRDefault="00C638DA" w:rsidP="00DC36C4">
      <w:pPr>
        <w:rPr>
          <w:rFonts w:ascii="Times New Roman" w:hAnsi="Times New Roman" w:cs="Times New Roman"/>
        </w:rPr>
      </w:pPr>
    </w:p>
    <w:sectPr w:rsidR="00C638DA" w:rsidRPr="00535073" w:rsidSect="00B906C9">
      <w:pgSz w:w="11906" w:h="16838"/>
      <w:pgMar w:top="1134" w:right="850" w:bottom="1134" w:left="1701" w:header="708" w:footer="708" w:gutter="0"/>
      <w:pgBorders w:offsetFrom="page">
        <w:top w:val="birdsFlight" w:sz="19" w:space="24" w:color="auto"/>
        <w:left w:val="birdsFlight" w:sz="19" w:space="24" w:color="auto"/>
        <w:bottom w:val="birdsFlight" w:sz="19" w:space="24" w:color="auto"/>
        <w:right w:val="birdsFlight" w:sz="1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42348"/>
    <w:multiLevelType w:val="multilevel"/>
    <w:tmpl w:val="87FE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B3466"/>
    <w:multiLevelType w:val="multilevel"/>
    <w:tmpl w:val="D896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23677F"/>
    <w:multiLevelType w:val="multilevel"/>
    <w:tmpl w:val="A45C0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7959A2"/>
    <w:multiLevelType w:val="multilevel"/>
    <w:tmpl w:val="CF34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E43633"/>
    <w:multiLevelType w:val="multilevel"/>
    <w:tmpl w:val="1D26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9B7ED0"/>
    <w:multiLevelType w:val="multilevel"/>
    <w:tmpl w:val="97E2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E4235B"/>
    <w:multiLevelType w:val="multilevel"/>
    <w:tmpl w:val="21E6B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096A0E"/>
    <w:multiLevelType w:val="multilevel"/>
    <w:tmpl w:val="B67A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03B12"/>
    <w:rsid w:val="0010714A"/>
    <w:rsid w:val="00240EB2"/>
    <w:rsid w:val="002C4F55"/>
    <w:rsid w:val="003C2AAE"/>
    <w:rsid w:val="004A7AB3"/>
    <w:rsid w:val="004B222F"/>
    <w:rsid w:val="004C43D1"/>
    <w:rsid w:val="00535073"/>
    <w:rsid w:val="00694A6B"/>
    <w:rsid w:val="00757B5D"/>
    <w:rsid w:val="008102B6"/>
    <w:rsid w:val="008D7964"/>
    <w:rsid w:val="00903B12"/>
    <w:rsid w:val="00A51DA7"/>
    <w:rsid w:val="00B5089E"/>
    <w:rsid w:val="00B906C9"/>
    <w:rsid w:val="00C27676"/>
    <w:rsid w:val="00C46B7A"/>
    <w:rsid w:val="00C638DA"/>
    <w:rsid w:val="00CB0B8F"/>
    <w:rsid w:val="00DB5006"/>
    <w:rsid w:val="00DC36C4"/>
    <w:rsid w:val="00E26AC4"/>
    <w:rsid w:val="00F92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38DA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C36C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38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0335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153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625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103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6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4114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4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0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3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39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76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562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348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587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484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477058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011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7083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050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529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7344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577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9087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0515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5315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60621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9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5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0347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87769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01903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0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835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46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2024-03-25T03:54:00Z</dcterms:created>
  <dcterms:modified xsi:type="dcterms:W3CDTF">2024-03-25T03:54:00Z</dcterms:modified>
</cp:coreProperties>
</file>